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E5CEF20" w14:textId="45E41583" w:rsidR="0046492F" w:rsidRDefault="0046492F" w:rsidP="00A5556A">
      <w:pPr>
        <w:pBdr>
          <w:bottom w:val="single" w:sz="4" w:space="1" w:color="auto"/>
        </w:pBdr>
        <w:ind w:firstLineChars="200" w:firstLine="420"/>
      </w:pPr>
      <w:r>
        <w:rPr>
          <w:rFonts w:hint="eastAsia"/>
        </w:rPr>
        <w:t>就職支援センター通信＝</w:t>
      </w:r>
      <w:r>
        <w:t>5月号＝</w:t>
      </w:r>
    </w:p>
    <w:p w14:paraId="4E4E9B4E" w14:textId="77777777" w:rsidR="0046492F" w:rsidRPr="0046492F" w:rsidRDefault="0046492F" w:rsidP="0046492F">
      <w:pPr>
        <w:jc w:val="center"/>
        <w:rPr>
          <w:rFonts w:ascii="HGP創英角ｺﾞｼｯｸUB" w:eastAsia="HGP創英角ｺﾞｼｯｸUB" w:hAnsi="HGP創英角ｺﾞｼｯｸUB"/>
          <w:color w:val="4472C4" w:themeColor="accent1"/>
          <w:sz w:val="32"/>
          <w:szCs w:val="32"/>
          <w14:shadow w14:blurRad="50800" w14:dist="38100" w14:dir="0" w14:sx="100000" w14:sy="100000" w14:kx="0" w14:ky="0" w14:algn="l">
            <w14:srgbClr w14:val="000000">
              <w14:alpha w14:val="60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B3785A">
        <w:rPr>
          <w:rFonts w:ascii="HGP創英角ｺﾞｼｯｸUB" w:eastAsia="HGP創英角ｺﾞｼｯｸUB" w:hAnsi="HGP創英角ｺﾞｼｯｸUB" w:hint="eastAsia"/>
          <w:b/>
          <w:color w:val="002060"/>
          <w:sz w:val="32"/>
          <w:szCs w:val="32"/>
          <w14:shadow w14:blurRad="12700" w14:dist="38100" w14:dir="2700000" w14:sx="100000" w14:sy="100000" w14:kx="0" w14:ky="0" w14:algn="tl">
            <w14:schemeClr w14:val="accent5">
              <w14:lumMod w14:val="60000"/>
              <w14:lumOff w14:val="4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t>利用しつくそう！</w:t>
      </w:r>
    </w:p>
    <w:p w14:paraId="38A8E2C4" w14:textId="77777777" w:rsidR="0046492F" w:rsidRDefault="0046492F" w:rsidP="0046492F"/>
    <w:p w14:paraId="42105477" w14:textId="77777777" w:rsidR="0046492F" w:rsidRDefault="0046492F" w:rsidP="0046492F"/>
    <w:p w14:paraId="07853C37" w14:textId="77777777" w:rsidR="0046492F" w:rsidRDefault="0046492F" w:rsidP="0046492F"/>
    <w:p w14:paraId="1D63BB70" w14:textId="77777777" w:rsidR="0046492F" w:rsidRDefault="0046492F" w:rsidP="0046492F">
      <w:r>
        <w:rPr>
          <w:rFonts w:hint="eastAsia"/>
        </w:rPr>
        <w:t>■キャリアデザイン支援体制</w:t>
      </w:r>
    </w:p>
    <w:p w14:paraId="161A66AC" w14:textId="77777777" w:rsidR="0046492F" w:rsidRDefault="0046492F" w:rsidP="00C379C3">
      <w:pPr>
        <w:ind w:leftChars="100" w:left="210"/>
      </w:pPr>
      <w:r>
        <w:rPr>
          <w:rFonts w:hint="eastAsia"/>
        </w:rPr>
        <w:t>学生の皆さんは、授業や行事、サークル活動などを通して、専門知識の修得と基本的な生活習慣を身につけ、人間性を広める道の途上にいます。将来どんな分野に進みたいか、そのためには何を学んでいけばいいか、それぞれのキャリアデザインを第一歩から支援していきます。</w:t>
      </w:r>
    </w:p>
    <w:p w14:paraId="0DE183B1" w14:textId="77777777" w:rsidR="0046492F" w:rsidRDefault="0046492F" w:rsidP="0046492F"/>
    <w:p w14:paraId="1F85E16A" w14:textId="77777777" w:rsidR="0046492F" w:rsidRDefault="0046492F" w:rsidP="0046492F"/>
    <w:p w14:paraId="6E255741" w14:textId="77777777" w:rsidR="0046492F" w:rsidRDefault="0046492F" w:rsidP="0046492F">
      <w:r>
        <w:rPr>
          <w:rFonts w:hint="eastAsia"/>
        </w:rPr>
        <w:t>■キャリア形成のステップ</w:t>
      </w:r>
    </w:p>
    <w:p w14:paraId="299137D9" w14:textId="77777777" w:rsidR="0046492F" w:rsidRDefault="0046492F" w:rsidP="00C379C3">
      <w:pPr>
        <w:ind w:leftChars="100" w:left="210"/>
      </w:pPr>
      <w:r>
        <w:rPr>
          <w:rFonts w:hint="eastAsia"/>
        </w:rPr>
        <w:t>卒業後の進路は急に決められるものではありません。だからこそ計画的に進めていきましょう。</w:t>
      </w:r>
    </w:p>
    <w:p w14:paraId="43185493" w14:textId="77777777" w:rsidR="0046492F" w:rsidRDefault="0046492F" w:rsidP="0046492F"/>
    <w:p w14:paraId="177175F4" w14:textId="77777777" w:rsidR="0046492F" w:rsidRDefault="0046492F" w:rsidP="0046492F"/>
    <w:p w14:paraId="76C6D05A" w14:textId="77777777" w:rsidR="0046492F" w:rsidRDefault="0046492F" w:rsidP="0046492F">
      <w:r>
        <w:rPr>
          <w:rFonts w:hint="eastAsia"/>
        </w:rPr>
        <w:t>■就職支援プログラム</w:t>
      </w:r>
    </w:p>
    <w:p w14:paraId="44340E2C" w14:textId="77777777" w:rsidR="0046492F" w:rsidRDefault="0046492F" w:rsidP="00C379C3">
      <w:pPr>
        <w:ind w:leftChars="100" w:left="210"/>
      </w:pPr>
      <w:r>
        <w:rPr>
          <w:rFonts w:hint="eastAsia"/>
        </w:rPr>
        <w:t>就職支援センターでは、次のようなプログラムを用意しています。積極的に利用してください！</w:t>
      </w:r>
    </w:p>
    <w:p w14:paraId="1C108308" w14:textId="77777777" w:rsidR="0046492F" w:rsidRDefault="0046492F" w:rsidP="0046492F">
      <w:r>
        <w:rPr>
          <w:rFonts w:hint="eastAsia"/>
        </w:rPr>
        <w:t>●キャリアカウンセラーによる個別相談</w:t>
      </w:r>
    </w:p>
    <w:p w14:paraId="407F839A" w14:textId="77777777" w:rsidR="0046492F" w:rsidRDefault="0046492F" w:rsidP="0046492F">
      <w:r>
        <w:rPr>
          <w:rFonts w:hint="eastAsia"/>
        </w:rPr>
        <w:t>●キャリアセミナー</w:t>
      </w:r>
    </w:p>
    <w:p w14:paraId="36F1F294" w14:textId="77777777" w:rsidR="00AC0156" w:rsidRDefault="0046492F" w:rsidP="0046492F">
      <w:r>
        <w:rPr>
          <w:rFonts w:hint="eastAsia"/>
        </w:rPr>
        <w:t>●就職ガイダンス</w:t>
      </w:r>
    </w:p>
    <w:p w14:paraId="76E87F89" w14:textId="250B20B1" w:rsidR="0046492F" w:rsidRDefault="0046492F" w:rsidP="0046492F">
      <w:r>
        <w:rPr>
          <w:rFonts w:hint="eastAsia"/>
        </w:rPr>
        <w:t>●学内企業説明会</w:t>
      </w:r>
    </w:p>
    <w:p w14:paraId="5071ADBE" w14:textId="77777777" w:rsidR="0046492F" w:rsidRDefault="0046492F" w:rsidP="0046492F">
      <w:r>
        <w:rPr>
          <w:rFonts w:hint="eastAsia"/>
        </w:rPr>
        <w:t>●卒業生懇談会</w:t>
      </w:r>
    </w:p>
    <w:p w14:paraId="34233F58" w14:textId="77777777" w:rsidR="0046492F" w:rsidRDefault="0046492F" w:rsidP="0046492F">
      <w:r>
        <w:rPr>
          <w:rFonts w:hint="eastAsia"/>
        </w:rPr>
        <w:t>●内定報告会</w:t>
      </w:r>
    </w:p>
    <w:p w14:paraId="4741ED55" w14:textId="77777777" w:rsidR="0046492F" w:rsidRDefault="0046492F" w:rsidP="0046492F">
      <w:r>
        <w:rPr>
          <w:rFonts w:hint="eastAsia"/>
        </w:rPr>
        <w:t>●合宿</w:t>
      </w:r>
    </w:p>
    <w:p w14:paraId="473AB1F7" w14:textId="77777777" w:rsidR="0046492F" w:rsidRDefault="0046492F" w:rsidP="0046492F">
      <w:r>
        <w:rPr>
          <w:rFonts w:hint="eastAsia"/>
        </w:rPr>
        <w:t>●国内外インターンシップ支援と報告会</w:t>
      </w:r>
    </w:p>
    <w:p w14:paraId="352BC510" w14:textId="17039D25" w:rsidR="00482BCE" w:rsidRPr="0046492F" w:rsidRDefault="0046492F" w:rsidP="00190E66">
      <w:pPr>
        <w:pBdr>
          <w:top w:val="single" w:sz="4" w:space="1" w:color="auto"/>
        </w:pBdr>
      </w:pPr>
      <w:r>
        <w:rPr>
          <w:rFonts w:hint="eastAsia"/>
        </w:rPr>
        <w:t>※その他随時さまざまな企画が開催されます。掲示板に注目！　詳細は就職支援センターまでお尋ねください。</w:t>
      </w:r>
    </w:p>
    <w:sectPr w:rsidR="00482BCE" w:rsidRPr="0046492F" w:rsidSect="0086537B">
      <w:pgSz w:w="11906" w:h="16838" w:code="9"/>
      <w:pgMar w:top="720" w:right="720" w:bottom="720" w:left="720" w:header="284" w:footer="284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23BA1F1" w14:textId="77777777" w:rsidR="00AD54E3" w:rsidRDefault="00AD54E3" w:rsidP="00190E66">
      <w:r>
        <w:separator/>
      </w:r>
    </w:p>
  </w:endnote>
  <w:endnote w:type="continuationSeparator" w:id="0">
    <w:p w14:paraId="09BBF82B" w14:textId="77777777" w:rsidR="00AD54E3" w:rsidRDefault="00AD54E3" w:rsidP="00190E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GP創英角ｺﾞｼｯｸUB">
    <w:panose1 w:val="020B0900000000000000"/>
    <w:charset w:val="80"/>
    <w:family w:val="modern"/>
    <w:pitch w:val="variable"/>
    <w:sig w:usb0="E00002FF" w:usb1="6AC7FDFB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F52C385" w14:textId="77777777" w:rsidR="00AD54E3" w:rsidRDefault="00AD54E3" w:rsidP="00190E66">
      <w:r>
        <w:separator/>
      </w:r>
    </w:p>
  </w:footnote>
  <w:footnote w:type="continuationSeparator" w:id="0">
    <w:p w14:paraId="24162243" w14:textId="77777777" w:rsidR="00AD54E3" w:rsidRDefault="00AD54E3" w:rsidP="00190E6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492F"/>
    <w:rsid w:val="00190E66"/>
    <w:rsid w:val="002A4D15"/>
    <w:rsid w:val="0046492F"/>
    <w:rsid w:val="00482BCE"/>
    <w:rsid w:val="006E5B4F"/>
    <w:rsid w:val="00760287"/>
    <w:rsid w:val="0086537B"/>
    <w:rsid w:val="009B4246"/>
    <w:rsid w:val="009F1272"/>
    <w:rsid w:val="00A5556A"/>
    <w:rsid w:val="00AC0156"/>
    <w:rsid w:val="00AD54E3"/>
    <w:rsid w:val="00B3785A"/>
    <w:rsid w:val="00B56756"/>
    <w:rsid w:val="00C379C3"/>
    <w:rsid w:val="00CC1DCE"/>
    <w:rsid w:val="00D37F6C"/>
    <w:rsid w:val="00E6585C"/>
    <w:rsid w:val="00F730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FC2DD4E"/>
  <w15:chartTrackingRefBased/>
  <w15:docId w15:val="{FE8FB27B-6248-492B-A472-4343E8A502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90E66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190E66"/>
  </w:style>
  <w:style w:type="paragraph" w:styleId="a5">
    <w:name w:val="footer"/>
    <w:basedOn w:val="a"/>
    <w:link w:val="a6"/>
    <w:uiPriority w:val="99"/>
    <w:unhideWhenUsed/>
    <w:rsid w:val="00190E6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190E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62</Words>
  <Characters>358</Characters>
  <Application>Microsoft Office Word</Application>
  <DocSecurity>0</DocSecurity>
  <Lines>2</Lines>
  <Paragraphs>1</Paragraphs>
  <ScaleCrop>false</ScaleCrop>
  <Company/>
  <LinksUpToDate>false</LinksUpToDate>
  <CharactersWithSpaces>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実教出版編修部</dc:creator>
  <cp:keywords/>
  <dc:description/>
  <dcterms:created xsi:type="dcterms:W3CDTF">2020-09-01T02:10:00Z</dcterms:created>
  <dcterms:modified xsi:type="dcterms:W3CDTF">2024-06-18T10:33:00Z</dcterms:modified>
</cp:coreProperties>
</file>